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26" w:rsidRDefault="00593326" w:rsidP="00A07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C27078" w:rsidRDefault="00C27078" w:rsidP="00C27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:rsidR="009C6B05" w:rsidRDefault="00B03FA4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ЮРИДИЧЕСКОГО ЛИЦА</w:t>
      </w:r>
    </w:p>
    <w:p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019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3686"/>
        <w:gridCol w:w="2977"/>
      </w:tblGrid>
      <w:tr w:rsidR="00B03FA4" w:rsidRPr="00437C55" w:rsidTr="00593326">
        <w:tc>
          <w:tcPr>
            <w:tcW w:w="3356" w:type="dxa"/>
          </w:tcPr>
          <w:p w:rsidR="00B03FA4" w:rsidRPr="00437C55" w:rsidRDefault="002317B0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6663" w:type="dxa"/>
            <w:gridSpan w:val="2"/>
          </w:tcPr>
          <w:p w:rsidR="00B03FA4" w:rsidRPr="00437C55" w:rsidRDefault="002317B0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</w:t>
            </w:r>
            <w:proofErr w:type="gramStart"/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:rsidTr="00593326">
        <w:tc>
          <w:tcPr>
            <w:tcW w:w="3356" w:type="dxa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663" w:type="dxa"/>
            <w:gridSpan w:val="2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B03FA4" w:rsidRPr="00437C55" w:rsidTr="00593326">
        <w:trPr>
          <w:trHeight w:val="749"/>
        </w:trPr>
        <w:tc>
          <w:tcPr>
            <w:tcW w:w="3356" w:type="dxa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Резидент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  □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Нерезидент РФ  □</w:t>
            </w:r>
          </w:p>
        </w:tc>
        <w:tc>
          <w:tcPr>
            <w:tcW w:w="6663" w:type="dxa"/>
            <w:gridSpan w:val="2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___________________________________          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страну, если нерезидент)</w:t>
            </w:r>
          </w:p>
        </w:tc>
      </w:tr>
      <w:tr w:rsidR="00B03FA4" w:rsidRPr="00437C55" w:rsidTr="00593326">
        <w:trPr>
          <w:trHeight w:val="2911"/>
        </w:trPr>
        <w:tc>
          <w:tcPr>
            <w:tcW w:w="3356" w:type="dxa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 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B03FA4" w:rsidRPr="00437C55" w:rsidRDefault="00B03FA4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(Идентификационный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нерезидента)</w:t>
            </w:r>
          </w:p>
          <w:tbl>
            <w:tblPr>
              <w:tblpPr w:leftFromText="180" w:rightFromText="180" w:vertAnchor="text" w:horzAnchor="margin" w:tblpY="4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03FA4" w:rsidRPr="00437C55" w:rsidTr="002D69C8">
              <w:tc>
                <w:tcPr>
                  <w:tcW w:w="306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:rsidTr="00593326">
        <w:tc>
          <w:tcPr>
            <w:tcW w:w="3356" w:type="dxa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иностранной организации 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нерезидента, если имеется)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tbl>
            <w:tblPr>
              <w:tblpPr w:leftFromText="180" w:rightFromText="180" w:vertAnchor="text" w:horzAnchor="margin" w:tblpY="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</w:tblGrid>
            <w:tr w:rsidR="00B03FA4" w:rsidRPr="00437C55" w:rsidTr="002D69C8">
              <w:tc>
                <w:tcPr>
                  <w:tcW w:w="306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3FA4" w:rsidRPr="00437C55" w:rsidRDefault="00B03FA4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3FA4" w:rsidRPr="00437C55" w:rsidTr="00593326">
        <w:trPr>
          <w:trHeight w:val="3313"/>
        </w:trPr>
        <w:tc>
          <w:tcPr>
            <w:tcW w:w="3356" w:type="dxa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(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B03FA4" w:rsidRPr="005E2CAE" w:rsidRDefault="00B03FA4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93326" w:rsidRPr="005E2CAE" w:rsidRDefault="00593326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93326" w:rsidRPr="005E2CAE" w:rsidRDefault="00593326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93326" w:rsidRPr="00593326" w:rsidRDefault="00593326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Дата первичной регистрации (для зарегистрированных до 01.07.2002г.)</w:t>
            </w:r>
          </w:p>
        </w:tc>
        <w:tc>
          <w:tcPr>
            <w:tcW w:w="6663" w:type="dxa"/>
            <w:gridSpan w:val="2"/>
          </w:tcPr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____»_________________  _____ года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B03FA4" w:rsidRPr="00437C55" w:rsidTr="002D69C8">
              <w:tc>
                <w:tcPr>
                  <w:tcW w:w="306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 органа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______________________________________________________________</w:t>
            </w:r>
          </w:p>
          <w:p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:rsidR="00B03FA4" w:rsidRPr="005E2CAE" w:rsidRDefault="00B03FA4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26" w:rsidRPr="005E2CAE" w:rsidRDefault="00593326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93326" w:rsidRDefault="00593326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:rsidR="00593326" w:rsidRDefault="00593326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93326" w:rsidRPr="00593326" w:rsidRDefault="00593326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03FA4" w:rsidRPr="00437C55" w:rsidRDefault="00B03FA4" w:rsidP="00593326">
            <w:pPr>
              <w:tabs>
                <w:tab w:val="left" w:pos="4830"/>
                <w:tab w:val="left" w:pos="94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579F8" w:rsidRPr="00437C55" w:rsidTr="00593326">
        <w:tc>
          <w:tcPr>
            <w:tcW w:w="3356" w:type="dxa"/>
          </w:tcPr>
          <w:p w:rsidR="00E579F8" w:rsidRPr="00437C55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Код в соответствии с Общероссийским классификатором объектов административно- территориального </w:t>
            </w:r>
            <w:proofErr w:type="gramStart"/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деления</w:t>
            </w:r>
            <w:r w:rsidRPr="00E57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E57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6663" w:type="dxa"/>
            <w:gridSpan w:val="2"/>
          </w:tcPr>
          <w:p w:rsidR="00E579F8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B12BA5" w:rsidRDefault="00B12BA5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2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ОКАТО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E579F8" w:rsidRPr="00437C55" w:rsidTr="00593326">
        <w:tc>
          <w:tcPr>
            <w:tcW w:w="3356" w:type="dxa"/>
          </w:tcPr>
          <w:p w:rsidR="00E579F8" w:rsidRPr="00437C55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 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(юридический адрес из ЕГРЮЛ и из учредительных документов)</w:t>
            </w:r>
          </w:p>
          <w:p w:rsidR="00E579F8" w:rsidRPr="00437C55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индекса)</w:t>
            </w:r>
          </w:p>
          <w:p w:rsidR="00E579F8" w:rsidRPr="0032599B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Для филиала или представительства юридического лица</w:t>
            </w:r>
            <w:r w:rsidR="003259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дополнительно </w:t>
            </w:r>
            <w:proofErr w:type="gramStart"/>
            <w:r w:rsidR="003259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указать: 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головной организации____________________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593326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99B" w:rsidRPr="00593326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99B" w:rsidRPr="0032599B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адрес регистрации головной организации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</w:tc>
      </w:tr>
      <w:tr w:rsidR="00E579F8" w:rsidRPr="00437C55" w:rsidTr="00593326">
        <w:tc>
          <w:tcPr>
            <w:tcW w:w="3356" w:type="dxa"/>
          </w:tcPr>
          <w:p w:rsidR="00E579F8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A2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Почтовый адрес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(адрес фактического нахождения офиса, в котором располагается компания)</w:t>
            </w:r>
          </w:p>
          <w:p w:rsidR="00E579F8" w:rsidRPr="00437C55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593326">
        <w:tc>
          <w:tcPr>
            <w:tcW w:w="3356" w:type="dxa"/>
          </w:tcPr>
          <w:p w:rsidR="00636644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Номера </w:t>
            </w:r>
          </w:p>
          <w:p w:rsidR="00E579F8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телефонов и факсов</w:t>
            </w:r>
          </w:p>
          <w:p w:rsidR="00602F4C" w:rsidRPr="009A24AC" w:rsidRDefault="00602F4C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9AB" w:rsidRPr="00437C55" w:rsidTr="00593326">
        <w:tc>
          <w:tcPr>
            <w:tcW w:w="3356" w:type="dxa"/>
          </w:tcPr>
          <w:p w:rsidR="004659AB" w:rsidRDefault="004659A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4659AB" w:rsidRPr="004E5FF8" w:rsidRDefault="004659A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63" w:type="dxa"/>
            <w:gridSpan w:val="2"/>
          </w:tcPr>
          <w:p w:rsidR="004659AB" w:rsidRDefault="004659A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Default="004659A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4659AB" w:rsidRPr="00437C55" w:rsidRDefault="004659A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593326">
        <w:tc>
          <w:tcPr>
            <w:tcW w:w="3356" w:type="dxa"/>
          </w:tcPr>
          <w:p w:rsidR="00E579F8" w:rsidRPr="0070487C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величине  уставного</w:t>
            </w:r>
            <w:proofErr w:type="gramEnd"/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(складочного) капитала или величине уставного фонда, имущества</w:t>
            </w: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уставной (складочный) капитал_____________________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уставной (складочный) капитал 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изменения уставного (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складочного)  капитала</w:t>
            </w:r>
            <w:proofErr w:type="gramEnd"/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уставного фонда, стоимость имущества________________________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593326">
        <w:tc>
          <w:tcPr>
            <w:tcW w:w="3356" w:type="dxa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органах юридического лица (структура и персональный состав органов управления юридического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 ,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 </w:t>
            </w: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CAE" w:rsidRPr="00437C55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5E2CAE" w:rsidRPr="00437C55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5E2CAE" w:rsidRPr="00437C55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E579F8" w:rsidRPr="00437C55" w:rsidTr="00593326">
        <w:tc>
          <w:tcPr>
            <w:tcW w:w="3356" w:type="dxa"/>
          </w:tcPr>
          <w:p w:rsidR="00E579F8" w:rsidRPr="0070487C" w:rsidRDefault="00E579F8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6663" w:type="dxa"/>
            <w:gridSpan w:val="2"/>
          </w:tcPr>
          <w:p w:rsidR="005E2CAE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CAE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</w:t>
            </w:r>
          </w:p>
          <w:p w:rsidR="005E2CAE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5E2CAE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E579F8" w:rsidRPr="00437C55" w:rsidTr="00593326">
        <w:tc>
          <w:tcPr>
            <w:tcW w:w="3356" w:type="dxa"/>
          </w:tcPr>
          <w:p w:rsidR="00E579F8" w:rsidRPr="0070487C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E579F8" w:rsidRPr="00437C55" w:rsidTr="00593326">
        <w:trPr>
          <w:trHeight w:val="1414"/>
        </w:trPr>
        <w:tc>
          <w:tcPr>
            <w:tcW w:w="3356" w:type="dxa"/>
          </w:tcPr>
          <w:p w:rsidR="00E579F8" w:rsidRPr="007F501F" w:rsidRDefault="00E579F8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целях установления и предполагаемом характере деловых отношений с </w:t>
            </w:r>
            <w:r w:rsidR="00B0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МКК Фонд АПК </w:t>
            </w:r>
            <w:proofErr w:type="spellStart"/>
            <w:r w:rsidR="00B0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г.Якутск</w:t>
            </w:r>
            <w:r w:rsidR="005E2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4659AB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4659AB" w:rsidRDefault="004659A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Pr="0052390F" w:rsidRDefault="004659AB" w:rsidP="00593326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E579F8" w:rsidRPr="00437C55" w:rsidTr="00593326">
        <w:trPr>
          <w:trHeight w:val="1675"/>
        </w:trPr>
        <w:tc>
          <w:tcPr>
            <w:tcW w:w="3356" w:type="dxa"/>
          </w:tcPr>
          <w:p w:rsidR="00E579F8" w:rsidRPr="0052390F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52390F" w:rsidRDefault="0052390F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90F" w:rsidRPr="0052390F" w:rsidRDefault="0052390F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E579F8" w:rsidRPr="00437C55" w:rsidTr="00593326">
        <w:trPr>
          <w:trHeight w:val="1690"/>
        </w:trPr>
        <w:tc>
          <w:tcPr>
            <w:tcW w:w="3356" w:type="dxa"/>
          </w:tcPr>
          <w:p w:rsidR="00E579F8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Pr="00437C55" w:rsidRDefault="0063664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</w:t>
            </w:r>
            <w:r w:rsidR="0017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представленное в составе заявления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(поставить галочку): 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РФ; 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 w:rsidR="001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МКК Фонд </w:t>
            </w:r>
            <w:r w:rsidR="00C2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города </w:t>
            </w:r>
            <w:r w:rsidR="001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Якутска; </w:t>
            </w:r>
          </w:p>
          <w:p w:rsidR="00E579F8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  <w:p w:rsidR="004C143A" w:rsidRPr="00EB20E2" w:rsidRDefault="004C143A" w:rsidP="00593326">
            <w:pPr>
              <w:keepNext/>
              <w:tabs>
                <w:tab w:val="left" w:pos="9498"/>
              </w:tabs>
              <w:ind w:firstLine="45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20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 (или):</w:t>
            </w:r>
          </w:p>
          <w:p w:rsid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о Вашем рейтинге, размещенные на сайтах международных рейтинговых агентств ("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Standard&amp;Poor's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", 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Fitch-Ratings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", 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Moody'sInvestors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Service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 и другие) и национальных рейтинговых агентств: 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A" w:rsidRPr="00437C55" w:rsidTr="00593326">
        <w:trPr>
          <w:trHeight w:val="70"/>
        </w:trPr>
        <w:tc>
          <w:tcPr>
            <w:tcW w:w="3356" w:type="dxa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6663" w:type="dxa"/>
            <w:gridSpan w:val="2"/>
          </w:tcPr>
          <w:p w:rsidR="004C143A" w:rsidRPr="00866B9A" w:rsidRDefault="004C143A" w:rsidP="00593326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Выбрать представленное в составе заявления (поставить галочку):</w:t>
            </w:r>
          </w:p>
          <w:p w:rsidR="004C143A" w:rsidRPr="00866B9A" w:rsidRDefault="004C143A" w:rsidP="00593326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 </w:t>
            </w:r>
            <w:proofErr w:type="gramEnd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]  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отношения; </w:t>
            </w:r>
          </w:p>
          <w:p w:rsidR="004C143A" w:rsidRPr="0032599B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 </w:t>
            </w:r>
            <w:proofErr w:type="gramEnd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]  отзывы (в произвольной письменной форме, при возможности их получения) от кредитных организаций и (или) некредитных финансовых организаций, в которых юридическое лицо находится (находилось) на обслуживании, с информацией этих кредитных организаций и (или) некредитных финансовых</w:t>
            </w:r>
            <w:r w:rsidRPr="00325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об оценке деловой репутации данного юридического лица).</w:t>
            </w:r>
          </w:p>
        </w:tc>
      </w:tr>
      <w:tr w:rsidR="004C143A" w:rsidRPr="00437C55" w:rsidTr="00593326">
        <w:trPr>
          <w:trHeight w:val="70"/>
        </w:trPr>
        <w:tc>
          <w:tcPr>
            <w:tcW w:w="3356" w:type="dxa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2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юридического лица</w:t>
            </w:r>
          </w:p>
        </w:tc>
        <w:tc>
          <w:tcPr>
            <w:tcW w:w="6663" w:type="dxa"/>
            <w:gridSpan w:val="2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4C143A" w:rsidRPr="00076CE2" w:rsidRDefault="004C143A" w:rsidP="00076CE2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4C143A" w:rsidRPr="00437C55" w:rsidRDefault="004C143A" w:rsidP="00C27078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(устанавливаются в случае </w:t>
            </w:r>
            <w:r w:rsidR="00C27078"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</w:t>
            </w:r>
            <w:r w:rsidR="00C27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 </w:t>
            </w:r>
            <w:r w:rsidR="00C27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развития </w:t>
            </w:r>
            <w:proofErr w:type="gramStart"/>
            <w:r w:rsidR="00C27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.Якутск</w:t>
            </w:r>
            <w:r w:rsidR="005E2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права, предусмотренного подпунктом 1.1 пункта 1 статьи 7 Федерального закона (при приеме на обсл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уживание и обслуживании клиентов МКК Фонд </w:t>
            </w:r>
            <w:r w:rsidR="00C27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развития города Якутска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</w:t>
            </w:r>
          </w:p>
        </w:tc>
      </w:tr>
      <w:tr w:rsidR="0032599B" w:rsidRPr="00437C55" w:rsidTr="00593326">
        <w:trPr>
          <w:trHeight w:val="70"/>
        </w:trPr>
        <w:tc>
          <w:tcPr>
            <w:tcW w:w="3356" w:type="dxa"/>
          </w:tcPr>
          <w:p w:rsidR="0032599B" w:rsidRPr="00437C55" w:rsidRDefault="0032599B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Действуете ли Вы к выгоде другого лица при проведении банковских операций и иных сделок?</w:t>
            </w:r>
          </w:p>
          <w:p w:rsidR="0032599B" w:rsidRPr="00437C55" w:rsidRDefault="0032599B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      □    </w:t>
            </w:r>
          </w:p>
          <w:p w:rsidR="0032599B" w:rsidRPr="005E2CAE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□</w:t>
            </w:r>
          </w:p>
          <w:p w:rsidR="00593326" w:rsidRPr="005E2CAE" w:rsidRDefault="00593326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599B" w:rsidRPr="00593326" w:rsidRDefault="0032599B" w:rsidP="00593326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«Анкета выгодоприобретателя (физического лица)</w:t>
            </w:r>
            <w:r w:rsidR="00076CE2"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», «</w:t>
            </w: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Анкета выгодоприобретателя (юридического лица)» или «Анкета выгодоприобретателя (индивидуального предпринимателя)»</w:t>
            </w:r>
          </w:p>
        </w:tc>
      </w:tr>
      <w:tr w:rsidR="0032599B" w:rsidRPr="00437C55" w:rsidTr="00593326">
        <w:trPr>
          <w:trHeight w:val="840"/>
        </w:trPr>
        <w:tc>
          <w:tcPr>
            <w:tcW w:w="3356" w:type="dxa"/>
          </w:tcPr>
          <w:p w:rsidR="0032599B" w:rsidRPr="00437C55" w:rsidRDefault="0032599B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юридических лицах – участниках/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663" w:type="dxa"/>
            <w:gridSpan w:val="2"/>
          </w:tcPr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99B" w:rsidRPr="00437C55" w:rsidRDefault="00076CE2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 w:rsidR="0032599B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076CE2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 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="00076CE2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регистрации: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_______»__________________________ ______года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32599B" w:rsidRPr="00437C55" w:rsidRDefault="0032599B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Адрес  местонахождения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__________</w:t>
            </w:r>
            <w:r w:rsidR="005E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</w:p>
          <w:p w:rsidR="0032599B" w:rsidRPr="00076CE2" w:rsidRDefault="0032599B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капитале________________________</w:t>
            </w:r>
          </w:p>
        </w:tc>
      </w:tr>
      <w:tr w:rsidR="0032599B" w:rsidRPr="00437C55" w:rsidTr="00593326">
        <w:trPr>
          <w:trHeight w:val="70"/>
        </w:trPr>
        <w:tc>
          <w:tcPr>
            <w:tcW w:w="3356" w:type="dxa"/>
          </w:tcPr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физических лицах – участниках/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663" w:type="dxa"/>
            <w:gridSpan w:val="2"/>
          </w:tcPr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___________»_________   _________ года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места пребывания____________________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_____________»____</w:t>
            </w:r>
            <w:r w:rsidR="005E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  _________ года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32599B" w:rsidRPr="00437C55" w:rsidRDefault="0032599B" w:rsidP="00593326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</w:t>
            </w:r>
          </w:p>
          <w:p w:rsidR="0032599B" w:rsidRPr="00606E03" w:rsidRDefault="0032599B" w:rsidP="005E2CAE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Доля/процент в уставном </w:t>
            </w:r>
            <w:r w:rsidR="00076CE2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капитале: 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32599B" w:rsidRPr="00437C55" w:rsidTr="00606E03">
        <w:trPr>
          <w:trHeight w:val="1884"/>
        </w:trPr>
        <w:tc>
          <w:tcPr>
            <w:tcW w:w="3356" w:type="dxa"/>
          </w:tcPr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3" w:type="dxa"/>
            <w:gridSpan w:val="2"/>
          </w:tcPr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        □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:rsidR="0032599B" w:rsidRPr="00593326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</w:t>
            </w:r>
            <w:r w:rsidR="00076CE2"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Анкета бенефициарного</w:t>
            </w: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владельца»</w:t>
            </w:r>
          </w:p>
          <w:p w:rsidR="0032599B" w:rsidRPr="00437C5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599B" w:rsidRPr="00606E03" w:rsidRDefault="0032599B" w:rsidP="00076CE2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76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случае, если бенефициарный владелец клиента не выявлен, Общество может признать бенефициарным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170CC3" w:rsidRPr="00437C55" w:rsidTr="00593326">
        <w:tc>
          <w:tcPr>
            <w:tcW w:w="3356" w:type="dxa"/>
          </w:tcPr>
          <w:p w:rsidR="00170CC3" w:rsidRDefault="00170CC3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63" w:type="dxa"/>
            <w:gridSpan w:val="2"/>
          </w:tcPr>
          <w:p w:rsidR="00C8404C" w:rsidRDefault="00C8404C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0CC3" w:rsidRDefault="00C8404C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</w:tc>
      </w:tr>
      <w:tr w:rsidR="00170CC3" w:rsidRPr="00437C55" w:rsidTr="00593326">
        <w:tc>
          <w:tcPr>
            <w:tcW w:w="3356" w:type="dxa"/>
          </w:tcPr>
          <w:p w:rsidR="00170CC3" w:rsidRDefault="00170CC3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6663" w:type="dxa"/>
            <w:gridSpan w:val="2"/>
          </w:tcPr>
          <w:p w:rsidR="0032599B" w:rsidRPr="0060279F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Вид__________________________</w:t>
            </w:r>
          </w:p>
          <w:p w:rsidR="0032599B" w:rsidRPr="0060279F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Номер________________________ дата выдачи лицензии_______________</w:t>
            </w:r>
          </w:p>
          <w:p w:rsidR="0032599B" w:rsidRPr="0060279F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кем выдана______________________ срок действия__________</w:t>
            </w:r>
          </w:p>
          <w:p w:rsidR="0032599B" w:rsidRPr="0060279F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перечень видов лицензируемой деятел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ьности________________________</w:t>
            </w:r>
          </w:p>
          <w:p w:rsidR="00170CC3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___________________________</w:t>
            </w:r>
          </w:p>
          <w:p w:rsidR="00606E03" w:rsidRPr="00606E03" w:rsidRDefault="00606E03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640D" w:rsidRPr="00437C55" w:rsidTr="00593326">
        <w:tc>
          <w:tcPr>
            <w:tcW w:w="3356" w:type="dxa"/>
          </w:tcPr>
          <w:p w:rsidR="009F640D" w:rsidRDefault="009F640D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F64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6663" w:type="dxa"/>
            <w:gridSpan w:val="2"/>
          </w:tcPr>
          <w:p w:rsidR="009F640D" w:rsidRDefault="009F640D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D0F" w:rsidRPr="00437C55" w:rsidTr="00593326">
        <w:tc>
          <w:tcPr>
            <w:tcW w:w="3356" w:type="dxa"/>
          </w:tcPr>
          <w:p w:rsidR="00183D0F" w:rsidRPr="00437C55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3" w:type="dxa"/>
            <w:gridSpan w:val="2"/>
          </w:tcPr>
          <w:p w:rsidR="00183D0F" w:rsidRPr="006930AE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:rsidR="00183D0F" w:rsidRPr="006930AE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:rsidR="00183D0F" w:rsidRPr="006930AE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</w:t>
            </w:r>
            <w:r w:rsidR="00076CE2"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_</w:t>
            </w: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 года</w:t>
            </w:r>
          </w:p>
          <w:p w:rsidR="00183D0F" w:rsidRPr="006930AE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</w:t>
            </w:r>
            <w:r w:rsidR="00076CE2"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_</w:t>
            </w: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 года</w:t>
            </w:r>
          </w:p>
          <w:p w:rsidR="00183D0F" w:rsidRPr="006930AE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  <w:p w:rsidR="00183D0F" w:rsidRPr="00437C55" w:rsidRDefault="00183D0F" w:rsidP="007049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301FA2">
        <w:tc>
          <w:tcPr>
            <w:tcW w:w="7042" w:type="dxa"/>
            <w:gridSpan w:val="2"/>
          </w:tcPr>
          <w:p w:rsidR="00E579F8" w:rsidRPr="00301FA2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Планируете ли Вы при последующем погашении задолженности по микрозайму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2977" w:type="dxa"/>
          </w:tcPr>
          <w:p w:rsidR="00E579F8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301FA2" w:rsidRDefault="00301FA2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B20C5" w:rsidRPr="00437C55" w:rsidTr="00301FA2">
        <w:tc>
          <w:tcPr>
            <w:tcW w:w="7042" w:type="dxa"/>
            <w:gridSpan w:val="2"/>
          </w:tcPr>
          <w:p w:rsidR="006B20C5" w:rsidRPr="00301FA2" w:rsidRDefault="006B20C5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Сведения о принадлежности </w:t>
            </w:r>
            <w:r w:rsidR="002B2954"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юридического лица</w:t>
            </w:r>
            <w:r w:rsidR="00076CE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301FA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(регистрация, место жительства, </w:t>
            </w:r>
            <w:r w:rsidRPr="00301FA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lastRenderedPageBreak/>
              <w:t>место нахождения, наличие счета в банке)</w:t>
            </w: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</w:t>
            </w:r>
            <w:r w:rsidR="009F6991"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орьбы с отмыванием денег (ФАТФ)</w:t>
            </w:r>
          </w:p>
        </w:tc>
        <w:tc>
          <w:tcPr>
            <w:tcW w:w="2977" w:type="dxa"/>
          </w:tcPr>
          <w:p w:rsidR="0032599B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32599B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0C5" w:rsidRDefault="0032599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4C143A" w:rsidRPr="00437C55" w:rsidTr="00593326">
        <w:tc>
          <w:tcPr>
            <w:tcW w:w="3356" w:type="dxa"/>
            <w:vMerge w:val="restart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7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участником федеральных, региональных либо муниципальных целевых программ или национальных проектов либо резидентом особой экономической зоны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 НЕТ    □</w:t>
            </w:r>
          </w:p>
        </w:tc>
      </w:tr>
      <w:tr w:rsidR="004C143A" w:rsidRPr="00437C55" w:rsidTr="00593326">
        <w:trPr>
          <w:trHeight w:val="918"/>
        </w:trPr>
        <w:tc>
          <w:tcPr>
            <w:tcW w:w="3356" w:type="dxa"/>
            <w:vMerge/>
          </w:tcPr>
          <w:p w:rsidR="004C143A" w:rsidRPr="009F2D41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 НЕТ    □</w:t>
            </w:r>
          </w:p>
        </w:tc>
      </w:tr>
      <w:tr w:rsidR="004C143A" w:rsidRPr="00437C55" w:rsidTr="00593326">
        <w:trPr>
          <w:trHeight w:val="549"/>
        </w:trPr>
        <w:tc>
          <w:tcPr>
            <w:tcW w:w="3356" w:type="dxa"/>
            <w:vMerge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 НЕТ    □</w:t>
            </w:r>
          </w:p>
        </w:tc>
      </w:tr>
      <w:tr w:rsidR="004C143A" w:rsidRPr="00437C55" w:rsidTr="00593326">
        <w:trPr>
          <w:trHeight w:val="983"/>
        </w:trPr>
        <w:tc>
          <w:tcPr>
            <w:tcW w:w="3356" w:type="dxa"/>
            <w:vMerge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руководителем или учредителем общественной или религиозной организации (объединения),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благотворительного  фонда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4C143A" w:rsidRPr="00437C55" w:rsidTr="00593326">
        <w:trPr>
          <w:trHeight w:val="685"/>
        </w:trPr>
        <w:tc>
          <w:tcPr>
            <w:tcW w:w="3356" w:type="dxa"/>
            <w:vMerge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4C143A" w:rsidRPr="00437C55" w:rsidTr="00593326">
        <w:trPr>
          <w:trHeight w:val="1092"/>
        </w:trPr>
        <w:tc>
          <w:tcPr>
            <w:tcW w:w="3356" w:type="dxa"/>
            <w:vMerge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</w:t>
            </w:r>
            <w:proofErr w:type="spell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4C143A" w:rsidRPr="00437C55" w:rsidTr="00593326">
        <w:trPr>
          <w:trHeight w:val="669"/>
        </w:trPr>
        <w:tc>
          <w:tcPr>
            <w:tcW w:w="3356" w:type="dxa"/>
            <w:vMerge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r w:rsidR="00076CE2"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НЕТ</w:t>
            </w: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866B9A" w:rsidRPr="00437C55" w:rsidTr="00593326">
        <w:trPr>
          <w:trHeight w:val="669"/>
        </w:trPr>
        <w:tc>
          <w:tcPr>
            <w:tcW w:w="3356" w:type="dxa"/>
          </w:tcPr>
          <w:p w:rsidR="00866B9A" w:rsidRPr="00866B9A" w:rsidRDefault="00866B9A" w:rsidP="00866B9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ли у Вас (или у Вашего учредителя) судебные споры,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где Вы </w:t>
            </w: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ответчиком</w:t>
            </w:r>
          </w:p>
        </w:tc>
        <w:tc>
          <w:tcPr>
            <w:tcW w:w="6663" w:type="dxa"/>
            <w:gridSpan w:val="2"/>
          </w:tcPr>
          <w:p w:rsidR="00866B9A" w:rsidRDefault="00866B9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B9A" w:rsidRDefault="00866B9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НЕТ    □</w:t>
            </w:r>
          </w:p>
          <w:p w:rsidR="00866B9A" w:rsidRPr="004C143A" w:rsidRDefault="00866B9A" w:rsidP="00866B9A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01F" w:rsidRPr="00437C55" w:rsidTr="00183D0F">
        <w:trPr>
          <w:trHeight w:val="350"/>
        </w:trPr>
        <w:tc>
          <w:tcPr>
            <w:tcW w:w="3356" w:type="dxa"/>
          </w:tcPr>
          <w:p w:rsidR="007F501F" w:rsidRPr="007F501F" w:rsidRDefault="007F501F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6663" w:type="dxa"/>
            <w:gridSpan w:val="2"/>
          </w:tcPr>
          <w:p w:rsidR="007F501F" w:rsidRPr="00437C55" w:rsidRDefault="007F501F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E5B" w:rsidRPr="00437C55" w:rsidTr="00593326">
        <w:trPr>
          <w:trHeight w:val="561"/>
        </w:trPr>
        <w:tc>
          <w:tcPr>
            <w:tcW w:w="3356" w:type="dxa"/>
          </w:tcPr>
          <w:p w:rsidR="00CB7E5B" w:rsidRPr="00CB7E5B" w:rsidRDefault="00CB7E5B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начала отношений с клиентом </w:t>
            </w:r>
          </w:p>
        </w:tc>
        <w:tc>
          <w:tcPr>
            <w:tcW w:w="6663" w:type="dxa"/>
            <w:gridSpan w:val="2"/>
          </w:tcPr>
          <w:p w:rsidR="00CB7E5B" w:rsidRPr="00437C55" w:rsidRDefault="00CB7E5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E5B" w:rsidRPr="00437C55" w:rsidTr="00593326">
        <w:trPr>
          <w:trHeight w:val="561"/>
        </w:trPr>
        <w:tc>
          <w:tcPr>
            <w:tcW w:w="3356" w:type="dxa"/>
          </w:tcPr>
          <w:p w:rsidR="00CB7E5B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отношений с клиентом</w:t>
            </w:r>
            <w:r w:rsidR="00CB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CB7E5B" w:rsidRPr="00437C55" w:rsidRDefault="00CB7E5B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A" w:rsidRPr="00437C55" w:rsidTr="00593326">
        <w:trPr>
          <w:trHeight w:val="273"/>
        </w:trPr>
        <w:tc>
          <w:tcPr>
            <w:tcW w:w="3356" w:type="dxa"/>
          </w:tcPr>
          <w:p w:rsidR="004C143A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6663" w:type="dxa"/>
            <w:gridSpan w:val="2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A" w:rsidRPr="00437C55" w:rsidTr="00593326">
        <w:trPr>
          <w:trHeight w:val="273"/>
        </w:trPr>
        <w:tc>
          <w:tcPr>
            <w:tcW w:w="3356" w:type="dxa"/>
          </w:tcPr>
          <w:p w:rsidR="004C143A" w:rsidRPr="004C143A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обновления</w:t>
            </w:r>
            <w:r w:rsidRPr="004C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обновления сведений в анкете</w:t>
            </w:r>
          </w:p>
        </w:tc>
        <w:tc>
          <w:tcPr>
            <w:tcW w:w="6663" w:type="dxa"/>
            <w:gridSpan w:val="2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A" w:rsidRPr="00437C55" w:rsidTr="00593326">
        <w:trPr>
          <w:trHeight w:val="273"/>
        </w:trPr>
        <w:tc>
          <w:tcPr>
            <w:tcW w:w="3356" w:type="dxa"/>
          </w:tcPr>
          <w:p w:rsidR="004C143A" w:rsidRDefault="004C143A" w:rsidP="005933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основание повторной идентификации </w:t>
            </w:r>
          </w:p>
        </w:tc>
        <w:tc>
          <w:tcPr>
            <w:tcW w:w="6663" w:type="dxa"/>
            <w:gridSpan w:val="2"/>
          </w:tcPr>
          <w:p w:rsidR="004C143A" w:rsidRPr="00437C55" w:rsidRDefault="004C143A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E03" w:rsidRPr="00437C55" w:rsidTr="00585EAA">
        <w:trPr>
          <w:trHeight w:val="273"/>
        </w:trPr>
        <w:tc>
          <w:tcPr>
            <w:tcW w:w="10019" w:type="dxa"/>
            <w:gridSpan w:val="3"/>
          </w:tcPr>
          <w:p w:rsidR="00606E03" w:rsidRP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606E03" w:rsidRP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смены учредителя (участника) и/или руководителя заемщика, получившего займ МКК Фонд </w:t>
            </w:r>
            <w:r w:rsidR="00C27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развития города Якутска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C27078"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дней после получения займа, обязуюсь в течение 1 рабочего дня с момента внесения изменений в ЕГРЮЛ </w:t>
            </w:r>
            <w:r w:rsidR="00C27078"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уведомить МКК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 </w:t>
            </w:r>
            <w:r w:rsidR="00C27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развития города Якутска. </w:t>
            </w:r>
          </w:p>
          <w:p w:rsidR="00606E03" w:rsidRP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 всех изменениях в представленной информации обязуюсь в письменной форме информировать МКК Фонд АПК г.Якутска, а также предоставить копии докуме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нтов, содержащих такие сведения</w:t>
            </w:r>
          </w:p>
          <w:p w:rsidR="00606E03" w:rsidRPr="00437C55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E03" w:rsidRPr="00437C55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_______________/_________________________________________________________/</w:t>
            </w:r>
          </w:p>
          <w:p w:rsid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Фамилия     Имя      Отчество</w:t>
            </w:r>
          </w:p>
          <w:p w:rsidR="00606E03" w:rsidRPr="00437C55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«______»______________________  _______года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М.П. </w:t>
            </w:r>
          </w:p>
          <w:p w:rsid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E03" w:rsidRDefault="00606E03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E03" w:rsidRPr="000E0C7E" w:rsidRDefault="000E0C7E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сотрудник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0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="00606E03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0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06E03" w:rsidRPr="000E0C7E" w:rsidRDefault="000E0C7E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    Имя      Отчество</w:t>
            </w:r>
          </w:p>
          <w:p w:rsidR="00606E03" w:rsidRPr="00437C55" w:rsidRDefault="000E0C7E" w:rsidP="00606E03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="00606E03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</w:p>
          <w:p w:rsidR="00606E03" w:rsidRPr="00437C55" w:rsidRDefault="00606E03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4D03" w:rsidRPr="00183D0F" w:rsidRDefault="00B07502" w:rsidP="00183D0F">
      <w:pPr>
        <w:widowControl w:val="0"/>
        <w:tabs>
          <w:tab w:val="left" w:pos="949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электронного на бумажный носитель подтверждаю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ФИО ____________Дата_______________</w:t>
      </w:r>
    </w:p>
    <w:sectPr w:rsidR="00E04D03" w:rsidRPr="00183D0F" w:rsidSect="0059332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0B"/>
    <w:rsid w:val="00076CE2"/>
    <w:rsid w:val="000909F6"/>
    <w:rsid w:val="000B4A50"/>
    <w:rsid w:val="000E0C7E"/>
    <w:rsid w:val="00170CC3"/>
    <w:rsid w:val="0017182E"/>
    <w:rsid w:val="00183D0F"/>
    <w:rsid w:val="00193653"/>
    <w:rsid w:val="001F10E6"/>
    <w:rsid w:val="002067F9"/>
    <w:rsid w:val="002317B0"/>
    <w:rsid w:val="002B2954"/>
    <w:rsid w:val="002D6C40"/>
    <w:rsid w:val="002E6F5B"/>
    <w:rsid w:val="00301FA2"/>
    <w:rsid w:val="0032599B"/>
    <w:rsid w:val="00390C95"/>
    <w:rsid w:val="003C3881"/>
    <w:rsid w:val="00434F5A"/>
    <w:rsid w:val="004659AB"/>
    <w:rsid w:val="004C143A"/>
    <w:rsid w:val="004E5A21"/>
    <w:rsid w:val="0052390F"/>
    <w:rsid w:val="00593326"/>
    <w:rsid w:val="005E2CAE"/>
    <w:rsid w:val="00602F4C"/>
    <w:rsid w:val="00606E03"/>
    <w:rsid w:val="00636644"/>
    <w:rsid w:val="006B20C5"/>
    <w:rsid w:val="0070487C"/>
    <w:rsid w:val="0074608E"/>
    <w:rsid w:val="007A4014"/>
    <w:rsid w:val="007A45AB"/>
    <w:rsid w:val="007E74D7"/>
    <w:rsid w:val="007F501F"/>
    <w:rsid w:val="00814EC7"/>
    <w:rsid w:val="00822C57"/>
    <w:rsid w:val="00866B9A"/>
    <w:rsid w:val="009A24AC"/>
    <w:rsid w:val="009C6B05"/>
    <w:rsid w:val="009F640D"/>
    <w:rsid w:val="009F6991"/>
    <w:rsid w:val="00A06110"/>
    <w:rsid w:val="00A07DD4"/>
    <w:rsid w:val="00A22ABA"/>
    <w:rsid w:val="00B03FA4"/>
    <w:rsid w:val="00B07502"/>
    <w:rsid w:val="00B12BA5"/>
    <w:rsid w:val="00B943C1"/>
    <w:rsid w:val="00C27078"/>
    <w:rsid w:val="00C8404C"/>
    <w:rsid w:val="00CB7E5B"/>
    <w:rsid w:val="00CF6EB9"/>
    <w:rsid w:val="00DA28BD"/>
    <w:rsid w:val="00E54094"/>
    <w:rsid w:val="00E579F8"/>
    <w:rsid w:val="00E650AC"/>
    <w:rsid w:val="00F242CA"/>
    <w:rsid w:val="00FA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23D1-670D-4583-A446-257AD17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RePack by Diakov</cp:lastModifiedBy>
  <cp:revision>37</cp:revision>
  <cp:lastPrinted>2016-10-21T08:44:00Z</cp:lastPrinted>
  <dcterms:created xsi:type="dcterms:W3CDTF">2016-10-17T14:05:00Z</dcterms:created>
  <dcterms:modified xsi:type="dcterms:W3CDTF">2018-01-23T07:47:00Z</dcterms:modified>
</cp:coreProperties>
</file>